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2D651B" w14:textId="1DDA75EA" w:rsidR="0074256B" w:rsidRPr="0074256B" w:rsidRDefault="0074256B" w:rsidP="004A6890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74256B">
        <w:rPr>
          <w:b/>
          <w:bCs/>
          <w:sz w:val="28"/>
          <w:szCs w:val="28"/>
        </w:rPr>
        <w:t>Fair pay presentation script</w:t>
      </w:r>
    </w:p>
    <w:p w14:paraId="073E8397" w14:textId="7B8EFA83" w:rsidR="0074256B" w:rsidRDefault="0074256B" w:rsidP="0074256B">
      <w:r w:rsidRPr="004A6890">
        <w:rPr>
          <w:b/>
        </w:rPr>
        <w:t>SLIDE 1:</w:t>
      </w:r>
      <w:r>
        <w:t xml:space="preserve"> FAIR PAY</w:t>
      </w:r>
    </w:p>
    <w:p w14:paraId="044AEBA3" w14:textId="77777777" w:rsidR="0074256B" w:rsidRDefault="0074256B" w:rsidP="0074256B">
      <w:r>
        <w:t>Today we’re going to talk about something really important called fair pay.</w:t>
      </w:r>
    </w:p>
    <w:p w14:paraId="493E6D09" w14:textId="77777777" w:rsidR="0074256B" w:rsidRDefault="0074256B" w:rsidP="0074256B">
      <w:r>
        <w:t>Fair pay means people earn enough money for the work they do so they can live well and take care of their families.</w:t>
      </w:r>
    </w:p>
    <w:p w14:paraId="7AE9BB2C" w14:textId="77777777" w:rsidR="0074256B" w:rsidRDefault="0074256B" w:rsidP="0074256B">
      <w:r>
        <w:t>We’re also going to hear a real story about a cocoa farmer called Marisol Villar, whose work helps make something many of us enjoy…</w:t>
      </w:r>
    </w:p>
    <w:p w14:paraId="73BE7D12" w14:textId="77777777" w:rsidR="0074256B" w:rsidRDefault="0074256B" w:rsidP="0074256B">
      <w:r>
        <w:t xml:space="preserve"> Chocolate!</w:t>
      </w:r>
    </w:p>
    <w:p w14:paraId="6DD0FF91" w14:textId="77777777" w:rsidR="0074256B" w:rsidRDefault="0074256B" w:rsidP="0074256B">
      <w:r>
        <w:t>By the end of today, you’ll understand how your choices connect to people around the world.</w:t>
      </w:r>
    </w:p>
    <w:p w14:paraId="05E94A67" w14:textId="77777777" w:rsidR="0074256B" w:rsidRDefault="0074256B" w:rsidP="0074256B"/>
    <w:p w14:paraId="61D7F41C" w14:textId="77777777" w:rsidR="0074256B" w:rsidRDefault="0074256B" w:rsidP="0074256B">
      <w:r w:rsidRPr="004A6890">
        <w:rPr>
          <w:b/>
        </w:rPr>
        <w:t xml:space="preserve"> SLIDE 2:</w:t>
      </w:r>
      <w:r>
        <w:t xml:space="preserve"> Meet Marisol</w:t>
      </w:r>
    </w:p>
    <w:p w14:paraId="34BCB3D5" w14:textId="77777777" w:rsidR="0074256B" w:rsidRDefault="0074256B" w:rsidP="0074256B">
      <w:r>
        <w:t xml:space="preserve">Let’s meet Marisol. </w:t>
      </w:r>
    </w:p>
    <w:p w14:paraId="464BCE2A" w14:textId="77777777" w:rsidR="0074256B" w:rsidRDefault="0074256B" w:rsidP="0074256B">
      <w:r>
        <w:t>She is a cocoa farmer, which means she grows the cocoa beans used to make chocolate.</w:t>
      </w:r>
    </w:p>
    <w:p w14:paraId="65310EA7" w14:textId="77777777" w:rsidR="0074256B" w:rsidRDefault="0074256B" w:rsidP="0074256B">
      <w:r>
        <w:t>She is also part of a Fairtrade co</w:t>
      </w:r>
      <w:r>
        <w:rPr>
          <w:rFonts w:ascii="Cambria Math" w:hAnsi="Cambria Math" w:cs="Cambria Math"/>
        </w:rPr>
        <w:t>‑</w:t>
      </w:r>
      <w:r>
        <w:t>operative - that</w:t>
      </w:r>
      <w:r>
        <w:rPr>
          <w:rFonts w:ascii="Aptos" w:hAnsi="Aptos" w:cs="Aptos"/>
        </w:rPr>
        <w:t>’</w:t>
      </w:r>
      <w:r>
        <w:t>s a group of farmers who work together and make decisions together.</w:t>
      </w:r>
    </w:p>
    <w:p w14:paraId="260BFE00" w14:textId="77777777" w:rsidR="0074256B" w:rsidRDefault="0074256B" w:rsidP="0074256B">
      <w:r>
        <w:t>And she’s a leader, helping guide others in her community.</w:t>
      </w:r>
    </w:p>
    <w:p w14:paraId="351C1DF8" w14:textId="77777777" w:rsidR="0074256B" w:rsidRDefault="0074256B" w:rsidP="0074256B">
      <w:proofErr w:type="gramStart"/>
      <w:r>
        <w:t>So</w:t>
      </w:r>
      <w:proofErr w:type="gramEnd"/>
      <w:r>
        <w:t xml:space="preserve"> when we think about farmers, we’re not just thinking about growing food - we’re thinking about knowledge, skill, and leadership.</w:t>
      </w:r>
    </w:p>
    <w:p w14:paraId="12B67003" w14:textId="77777777" w:rsidR="0074256B" w:rsidRDefault="0074256B" w:rsidP="0074256B"/>
    <w:p w14:paraId="7BF3F06A" w14:textId="77777777" w:rsidR="0074256B" w:rsidRDefault="0074256B" w:rsidP="0074256B">
      <w:r w:rsidRPr="004A6890">
        <w:rPr>
          <w:b/>
        </w:rPr>
        <w:t>SLIDE 3:</w:t>
      </w:r>
      <w:r>
        <w:t xml:space="preserve"> Marisol’s Journey</w:t>
      </w:r>
    </w:p>
    <w:p w14:paraId="585AFDBB" w14:textId="77777777" w:rsidR="0074256B" w:rsidRDefault="0074256B" w:rsidP="0074256B">
      <w:r>
        <w:t>Marisol says:</w:t>
      </w:r>
    </w:p>
    <w:p w14:paraId="35C4C613" w14:textId="77777777" w:rsidR="0074256B" w:rsidRDefault="0074256B" w:rsidP="0074256B">
      <w:r>
        <w:t xml:space="preserve"> “I inherited this farm… it was passed down from generation to generation.”</w:t>
      </w:r>
    </w:p>
    <w:p w14:paraId="58EFAA42" w14:textId="77777777" w:rsidR="0074256B" w:rsidRDefault="0074256B" w:rsidP="0074256B">
      <w:r>
        <w:t>That means this farm has been in her family for a long time.</w:t>
      </w:r>
    </w:p>
    <w:p w14:paraId="7D637A44" w14:textId="77777777" w:rsidR="0074256B" w:rsidRDefault="0074256B" w:rsidP="0074256B">
      <w:r>
        <w:t>She actually studied business, but chose to return to farming.</w:t>
      </w:r>
    </w:p>
    <w:p w14:paraId="6C56902A" w14:textId="77777777" w:rsidR="0074256B" w:rsidRDefault="0074256B" w:rsidP="0074256B">
      <w:r>
        <w:t>Since then, she has learned new skills, like how to farm in ways that protect the environment and how to work with Fairtrade.</w:t>
      </w:r>
    </w:p>
    <w:p w14:paraId="4FE59910" w14:textId="77777777" w:rsidR="0074256B" w:rsidRDefault="0074256B" w:rsidP="0074256B">
      <w:r>
        <w:t>This shows us something important:</w:t>
      </w:r>
    </w:p>
    <w:p w14:paraId="232A9147" w14:textId="362DD3C1" w:rsidR="0074256B" w:rsidRDefault="0074256B" w:rsidP="0074256B">
      <w:r>
        <w:t xml:space="preserve"> Farming is not simple; it takes learning, knowledge, and care.</w:t>
      </w:r>
    </w:p>
    <w:p w14:paraId="7C401D6D" w14:textId="77777777" w:rsidR="004A6890" w:rsidRDefault="004A6890" w:rsidP="0074256B"/>
    <w:p w14:paraId="1DB2B0B4" w14:textId="0771D118" w:rsidR="0074256B" w:rsidRDefault="004A6890" w:rsidP="0074256B">
      <w:r w:rsidRPr="004A6890">
        <w:rPr>
          <w:b/>
        </w:rPr>
        <w:lastRenderedPageBreak/>
        <w:t>SL</w:t>
      </w:r>
      <w:r w:rsidR="0074256B" w:rsidRPr="004A6890">
        <w:rPr>
          <w:b/>
        </w:rPr>
        <w:t>IDE 4:</w:t>
      </w:r>
      <w:r w:rsidR="0074256B">
        <w:t xml:space="preserve"> Challenges Farmers Face</w:t>
      </w:r>
    </w:p>
    <w:p w14:paraId="6B31B4C4" w14:textId="77777777" w:rsidR="0074256B" w:rsidRDefault="0074256B" w:rsidP="0074256B">
      <w:r>
        <w:t xml:space="preserve">Even though farming is important, it can be very challenging. </w:t>
      </w:r>
    </w:p>
    <w:p w14:paraId="6CF0B910" w14:textId="77777777" w:rsidR="0074256B" w:rsidRDefault="0074256B" w:rsidP="0074256B">
      <w:r>
        <w:t>Marisol explains that the weather is becoming harder to predict.</w:t>
      </w:r>
    </w:p>
    <w:p w14:paraId="69F8905F" w14:textId="77777777" w:rsidR="0074256B" w:rsidRDefault="0074256B" w:rsidP="0074256B">
      <w:r>
        <w:t>Sometimes it rains too much, sometimes not enough.</w:t>
      </w:r>
    </w:p>
    <w:p w14:paraId="7FC78C90" w14:textId="77777777" w:rsidR="0074256B" w:rsidRDefault="0074256B" w:rsidP="0074256B">
      <w:r>
        <w:t>This is because of something called climate change, which affects how crops grow.</w:t>
      </w:r>
    </w:p>
    <w:p w14:paraId="25685A6A" w14:textId="77777777" w:rsidR="0074256B" w:rsidRDefault="0074256B" w:rsidP="0074256B">
      <w:r>
        <w:t>Another challenge is that income is not always steady.</w:t>
      </w:r>
    </w:p>
    <w:p w14:paraId="2F614FC7" w14:textId="77777777" w:rsidR="0074256B" w:rsidRDefault="0074256B" w:rsidP="0074256B">
      <w:r>
        <w:t xml:space="preserve"> That means farmers might not always earn enough money, even when they work very hard.</w:t>
      </w:r>
    </w:p>
    <w:p w14:paraId="433E52C5" w14:textId="77777777" w:rsidR="0074256B" w:rsidRDefault="0074256B" w:rsidP="0074256B"/>
    <w:p w14:paraId="48FA225D" w14:textId="77777777" w:rsidR="0074256B" w:rsidRDefault="0074256B" w:rsidP="0074256B">
      <w:r w:rsidRPr="004A6890">
        <w:rPr>
          <w:b/>
        </w:rPr>
        <w:t>SLIDE 5:</w:t>
      </w:r>
      <w:r>
        <w:t xml:space="preserve"> Why Fair Pay Matters</w:t>
      </w:r>
    </w:p>
    <w:p w14:paraId="3F05189C" w14:textId="77777777" w:rsidR="0074256B" w:rsidRDefault="0074256B" w:rsidP="0074256B">
      <w:r>
        <w:t>When farmers are paid fairly, they can:</w:t>
      </w:r>
    </w:p>
    <w:p w14:paraId="418DF5CF" w14:textId="77777777" w:rsidR="0074256B" w:rsidRDefault="0074256B" w:rsidP="0074256B">
      <w:r>
        <w:t>Plan for the future</w:t>
      </w:r>
    </w:p>
    <w:p w14:paraId="7E1BD791" w14:textId="77777777" w:rsidR="0074256B" w:rsidRDefault="0074256B" w:rsidP="0074256B">
      <w:r>
        <w:t>Support their families</w:t>
      </w:r>
    </w:p>
    <w:p w14:paraId="0D29DFEC" w14:textId="77777777" w:rsidR="0074256B" w:rsidRDefault="0074256B" w:rsidP="0074256B">
      <w:r>
        <w:t>Keep doing their work</w:t>
      </w:r>
    </w:p>
    <w:p w14:paraId="1A801928" w14:textId="77777777" w:rsidR="0074256B" w:rsidRDefault="0074256B" w:rsidP="0074256B">
      <w:r>
        <w:t>Fair pay means their work is properly valued.</w:t>
      </w:r>
    </w:p>
    <w:p w14:paraId="3F51E4C1" w14:textId="77777777" w:rsidR="0074256B" w:rsidRDefault="0074256B" w:rsidP="0074256B">
      <w:r>
        <w:t xml:space="preserve"> If someone works hard, they should earn enough to live.</w:t>
      </w:r>
    </w:p>
    <w:p w14:paraId="43C1960E" w14:textId="77777777" w:rsidR="0074256B" w:rsidRDefault="0074256B" w:rsidP="0074256B"/>
    <w:p w14:paraId="74A67E09" w14:textId="77777777" w:rsidR="0074256B" w:rsidRDefault="0074256B" w:rsidP="0074256B">
      <w:r w:rsidRPr="004A6890">
        <w:rPr>
          <w:b/>
        </w:rPr>
        <w:t xml:space="preserve"> SLIDE 6:</w:t>
      </w:r>
      <w:r>
        <w:t xml:space="preserve"> Fairtrade in Action</w:t>
      </w:r>
    </w:p>
    <w:p w14:paraId="323E0F23" w14:textId="77777777" w:rsidR="0074256B" w:rsidRDefault="0074256B" w:rsidP="0074256B">
      <w:r>
        <w:t>So how does Fairtrade work?</w:t>
      </w:r>
    </w:p>
    <w:p w14:paraId="11D792E6" w14:textId="77777777" w:rsidR="0074256B" w:rsidRDefault="0074256B" w:rsidP="0074256B">
      <w:r>
        <w:t xml:space="preserve">Fairtrade is </w:t>
      </w:r>
      <w:proofErr w:type="gramStart"/>
      <w:r>
        <w:t>one way</w:t>
      </w:r>
      <w:proofErr w:type="gramEnd"/>
      <w:r>
        <w:t xml:space="preserve"> trade can be made more fair.</w:t>
      </w:r>
    </w:p>
    <w:p w14:paraId="162B4B96" w14:textId="77777777" w:rsidR="0074256B" w:rsidRDefault="0074256B" w:rsidP="0074256B">
      <w:r>
        <w:t>It does this in different ways:</w:t>
      </w:r>
    </w:p>
    <w:p w14:paraId="15FF7EA7" w14:textId="77777777" w:rsidR="0074256B" w:rsidRDefault="0074256B" w:rsidP="0074256B">
      <w:r>
        <w:t>Farmers receive fairer prices for their crops</w:t>
      </w:r>
    </w:p>
    <w:p w14:paraId="05AA9940" w14:textId="77777777" w:rsidR="0074256B" w:rsidRDefault="0074256B" w:rsidP="0074256B">
      <w:r>
        <w:t>Farmers and their organisations choose how to invest in what matters to them</w:t>
      </w:r>
    </w:p>
    <w:p w14:paraId="761BD84E" w14:textId="7CC5D1C9" w:rsidR="0074256B" w:rsidRDefault="0074256B" w:rsidP="0074256B">
      <w:r>
        <w:t>Farming knowledge and practices that care for the environment are recognised and continued</w:t>
      </w:r>
    </w:p>
    <w:p w14:paraId="51FA9840" w14:textId="77777777" w:rsidR="0074256B" w:rsidRDefault="0074256B" w:rsidP="0074256B"/>
    <w:p w14:paraId="186D052E" w14:textId="5AF213AC" w:rsidR="0074256B" w:rsidRDefault="004A6890" w:rsidP="0074256B">
      <w:r w:rsidRPr="004A6890">
        <w:rPr>
          <w:b/>
        </w:rPr>
        <w:t>S</w:t>
      </w:r>
      <w:r w:rsidR="0074256B" w:rsidRPr="004A6890">
        <w:rPr>
          <w:b/>
        </w:rPr>
        <w:t>LIDE 7:</w:t>
      </w:r>
      <w:r w:rsidR="0074256B">
        <w:t xml:space="preserve"> Fair Pay Strengthens Communities</w:t>
      </w:r>
    </w:p>
    <w:p w14:paraId="296C6C56" w14:textId="77777777" w:rsidR="0074256B" w:rsidRDefault="0074256B" w:rsidP="0074256B">
      <w:r>
        <w:t>Marisol says she is proud of her co</w:t>
      </w:r>
      <w:r>
        <w:rPr>
          <w:rFonts w:ascii="Cambria Math" w:hAnsi="Cambria Math" w:cs="Cambria Math"/>
        </w:rPr>
        <w:t>‑</w:t>
      </w:r>
      <w:r>
        <w:t xml:space="preserve">operative because it has made a real difference. </w:t>
      </w:r>
    </w:p>
    <w:p w14:paraId="3F84E2AE" w14:textId="77777777" w:rsidR="0074256B" w:rsidRDefault="0074256B" w:rsidP="0074256B">
      <w:r>
        <w:t>With Fairtrade, farmers work together to decide how money is used.</w:t>
      </w:r>
    </w:p>
    <w:p w14:paraId="67F8F2F8" w14:textId="77777777" w:rsidR="0074256B" w:rsidRDefault="0074256B" w:rsidP="0074256B">
      <w:r>
        <w:lastRenderedPageBreak/>
        <w:t>This has led to:</w:t>
      </w:r>
    </w:p>
    <w:p w14:paraId="548DF20E" w14:textId="77777777" w:rsidR="0074256B" w:rsidRDefault="0074256B" w:rsidP="0074256B">
      <w:r>
        <w:t>Improvements like roads and electricity</w:t>
      </w:r>
    </w:p>
    <w:p w14:paraId="648BD462" w14:textId="77777777" w:rsidR="0074256B" w:rsidRDefault="0074256B" w:rsidP="0074256B">
      <w:r>
        <w:t>Investments in what matters to them</w:t>
      </w:r>
    </w:p>
    <w:p w14:paraId="635F9083" w14:textId="77777777" w:rsidR="0074256B" w:rsidRDefault="0074256B" w:rsidP="0074256B">
      <w:r>
        <w:t>Shared decision-making</w:t>
      </w:r>
    </w:p>
    <w:p w14:paraId="6437D46B" w14:textId="77777777" w:rsidR="0074256B" w:rsidRDefault="0074256B" w:rsidP="0074256B"/>
    <w:p w14:paraId="4CDCFD1D" w14:textId="77777777" w:rsidR="0074256B" w:rsidRDefault="0074256B" w:rsidP="0074256B">
      <w:r w:rsidRPr="004A6890">
        <w:rPr>
          <w:b/>
        </w:rPr>
        <w:t>SLIDE 8:</w:t>
      </w:r>
      <w:r>
        <w:t xml:space="preserve"> The Story Behind Chocolate</w:t>
      </w:r>
    </w:p>
    <w:p w14:paraId="54E71F1F" w14:textId="77777777" w:rsidR="0074256B" w:rsidRDefault="0074256B" w:rsidP="0074256B">
      <w:r>
        <w:t xml:space="preserve">Now, let’s think about chocolate. </w:t>
      </w:r>
    </w:p>
    <w:p w14:paraId="41A1BD15" w14:textId="77777777" w:rsidR="0074256B" w:rsidRDefault="0074256B" w:rsidP="0074256B">
      <w:r>
        <w:t>Chocolate has a story.</w:t>
      </w:r>
    </w:p>
    <w:p w14:paraId="74DF99C7" w14:textId="77777777" w:rsidR="0074256B" w:rsidRDefault="0074256B" w:rsidP="0074256B">
      <w:r>
        <w:t>It doesn’t start in a shop, it starts with farmers like Marisol.</w:t>
      </w:r>
    </w:p>
    <w:p w14:paraId="411B6E9D" w14:textId="77777777" w:rsidR="0074256B" w:rsidRDefault="0074256B" w:rsidP="0074256B">
      <w:r>
        <w:t>Growing cocoa takes skill, patience, and knowledge.</w:t>
      </w:r>
    </w:p>
    <w:p w14:paraId="546F58AC" w14:textId="77777777" w:rsidR="0074256B" w:rsidRDefault="0074256B" w:rsidP="0074256B">
      <w:r>
        <w:t>But farmers don’t always earn enough for their work.</w:t>
      </w:r>
    </w:p>
    <w:p w14:paraId="4EA99DF1" w14:textId="77777777" w:rsidR="0074256B" w:rsidRDefault="0074256B" w:rsidP="0074256B">
      <w:r>
        <w:t>Fair pay helps make this work possible and valued.</w:t>
      </w:r>
    </w:p>
    <w:p w14:paraId="5C1D1020" w14:textId="77777777" w:rsidR="0074256B" w:rsidRDefault="0074256B" w:rsidP="0074256B"/>
    <w:p w14:paraId="620072D7" w14:textId="77777777" w:rsidR="0074256B" w:rsidRDefault="0074256B" w:rsidP="0074256B">
      <w:r w:rsidRPr="004A6890">
        <w:rPr>
          <w:b/>
        </w:rPr>
        <w:t>SLIDE 9:</w:t>
      </w:r>
      <w:r>
        <w:t xml:space="preserve"> Marisol’s Message</w:t>
      </w:r>
    </w:p>
    <w:p w14:paraId="46428C6E" w14:textId="77777777" w:rsidR="0074256B" w:rsidRDefault="0074256B" w:rsidP="0074256B">
      <w:r>
        <w:t xml:space="preserve">Marisol has a message for all of us. </w:t>
      </w:r>
    </w:p>
    <w:p w14:paraId="02122823" w14:textId="77777777" w:rsidR="0074256B" w:rsidRDefault="0074256B" w:rsidP="0074256B">
      <w:r>
        <w:t>She says that when people choose Fairtrade chocolate, they are supporting the hard work of farmers.</w:t>
      </w:r>
    </w:p>
    <w:p w14:paraId="0E4750EB" w14:textId="0D9A87D5" w:rsidR="0074256B" w:rsidRDefault="0074256B" w:rsidP="0074256B">
      <w:r>
        <w:t>That means when you choose Fairtrade, you are connected to real people.</w:t>
      </w:r>
    </w:p>
    <w:p w14:paraId="15F30974" w14:textId="77777777" w:rsidR="0074256B" w:rsidRDefault="0074256B" w:rsidP="0074256B"/>
    <w:p w14:paraId="5BED5C30" w14:textId="77777777" w:rsidR="0074256B" w:rsidRDefault="0074256B" w:rsidP="0074256B">
      <w:r w:rsidRPr="004A6890">
        <w:rPr>
          <w:b/>
        </w:rPr>
        <w:t>SLIDE 10:</w:t>
      </w:r>
      <w:r>
        <w:t xml:space="preserve"> Your Role</w:t>
      </w:r>
    </w:p>
    <w:p w14:paraId="3BF67E3F" w14:textId="77777777" w:rsidR="0074256B" w:rsidRDefault="0074256B" w:rsidP="0074256B">
      <w:proofErr w:type="gramStart"/>
      <w:r>
        <w:t>So</w:t>
      </w:r>
      <w:proofErr w:type="gramEnd"/>
      <w:r>
        <w:t xml:space="preserve"> what can we do? </w:t>
      </w:r>
    </w:p>
    <w:p w14:paraId="7A56046F" w14:textId="77777777" w:rsidR="0074256B" w:rsidRDefault="0074256B" w:rsidP="0074256B">
      <w:r>
        <w:t>You can:</w:t>
      </w:r>
    </w:p>
    <w:p w14:paraId="50F51673" w14:textId="77777777" w:rsidR="0074256B" w:rsidRDefault="0074256B" w:rsidP="0074256B">
      <w:r>
        <w:t>Look for the Fairtrade label</w:t>
      </w:r>
    </w:p>
    <w:p w14:paraId="656B2AFE" w14:textId="77777777" w:rsidR="0074256B" w:rsidRDefault="0074256B" w:rsidP="0074256B">
      <w:r>
        <w:t>Share what you’ve learned</w:t>
      </w:r>
    </w:p>
    <w:p w14:paraId="5B5D3DB8" w14:textId="77777777" w:rsidR="0074256B" w:rsidRDefault="0074256B" w:rsidP="0074256B">
      <w:r>
        <w:t>Choose Fairtrade when you can</w:t>
      </w:r>
    </w:p>
    <w:p w14:paraId="2315A7D1" w14:textId="77777777" w:rsidR="0074256B" w:rsidRDefault="0074256B" w:rsidP="0074256B"/>
    <w:p w14:paraId="10D3CCF4" w14:textId="77777777" w:rsidR="0074256B" w:rsidRDefault="0074256B" w:rsidP="0074256B">
      <w:r>
        <w:t>Every small action matters.</w:t>
      </w:r>
    </w:p>
    <w:p w14:paraId="286A5FD2" w14:textId="77777777" w:rsidR="0074256B" w:rsidRDefault="0074256B" w:rsidP="0074256B"/>
    <w:p w14:paraId="13EAB117" w14:textId="77777777" w:rsidR="0074256B" w:rsidRDefault="0074256B" w:rsidP="0074256B">
      <w:r>
        <w:lastRenderedPageBreak/>
        <w:t>When lots of people choose fairness, it creates change.</w:t>
      </w:r>
    </w:p>
    <w:p w14:paraId="2D9882DE" w14:textId="77777777" w:rsidR="0074256B" w:rsidRDefault="0074256B" w:rsidP="0074256B"/>
    <w:p w14:paraId="4EE14B60" w14:textId="77777777" w:rsidR="0074256B" w:rsidRDefault="0074256B" w:rsidP="0074256B">
      <w:r>
        <w:t xml:space="preserve"> And the most important idea to remember is this:</w:t>
      </w:r>
    </w:p>
    <w:p w14:paraId="34157BB7" w14:textId="77777777" w:rsidR="0074256B" w:rsidRDefault="0074256B" w:rsidP="0074256B">
      <w:r>
        <w:t xml:space="preserve"> Everyone deserves fair pay.</w:t>
      </w:r>
    </w:p>
    <w:p w14:paraId="3737ED27" w14:textId="77777777" w:rsidR="0074256B" w:rsidRDefault="0074256B" w:rsidP="0074256B"/>
    <w:p w14:paraId="7791CA8E" w14:textId="77777777" w:rsidR="0074256B" w:rsidRDefault="0074256B" w:rsidP="0074256B">
      <w:r>
        <w:t>Before we finish, let’s think back to Marisol.</w:t>
      </w:r>
    </w:p>
    <w:p w14:paraId="2F149E2D" w14:textId="77777777" w:rsidR="0074256B" w:rsidRDefault="0074256B" w:rsidP="0074256B">
      <w:r>
        <w:t>She is a farmer, a leader, and someone whose work helps make the food we enjoy.</w:t>
      </w:r>
    </w:p>
    <w:p w14:paraId="4504F01A" w14:textId="77777777" w:rsidR="0074256B" w:rsidRDefault="0074256B" w:rsidP="0074256B">
      <w:r>
        <w:t>When we choose Fairtrade, we are saying:</w:t>
      </w:r>
    </w:p>
    <w:p w14:paraId="697BE16C" w14:textId="77777777" w:rsidR="0074256B" w:rsidRDefault="0074256B" w:rsidP="0074256B">
      <w:r>
        <w:t xml:space="preserve"> We see your work. We value it. It matters.</w:t>
      </w:r>
    </w:p>
    <w:p w14:paraId="5083CD1E" w14:textId="77777777" w:rsidR="0074256B" w:rsidRDefault="0074256B" w:rsidP="0074256B"/>
    <w:p w14:paraId="4E0BA109" w14:textId="6B60CC6A" w:rsidR="0074256B" w:rsidRDefault="0074256B" w:rsidP="0074256B">
      <w:r>
        <w:t>You don’t have to be a farmer to make a difference; just someone who chooses fairness.</w:t>
      </w:r>
    </w:p>
    <w:sectPr w:rsidR="007425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56B"/>
    <w:rsid w:val="000573E5"/>
    <w:rsid w:val="004A6890"/>
    <w:rsid w:val="0074256B"/>
    <w:rsid w:val="00926DAA"/>
    <w:rsid w:val="00F1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401DF"/>
  <w15:chartTrackingRefBased/>
  <w15:docId w15:val="{420B14CA-2B90-4A09-9177-599ED1031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25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5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5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5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5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5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5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5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5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5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5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5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5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5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5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5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5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5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25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5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5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25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25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5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25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5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5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5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25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06191D1D1A2E468BAB8D2D4ECC6C24" ma:contentTypeVersion="22" ma:contentTypeDescription="Create a new document." ma:contentTypeScope="" ma:versionID="60c7aa1e9607c51d8591ff9f16985060">
  <xsd:schema xmlns:xsd="http://www.w3.org/2001/XMLSchema" xmlns:xs="http://www.w3.org/2001/XMLSchema" xmlns:p="http://schemas.microsoft.com/office/2006/metadata/properties" xmlns:ns2="090d9cd3-765e-45ef-9f96-c66763bc941d" xmlns:ns3="e14843bc-35c3-4271-bac2-7fe5804a45e1" targetNamespace="http://schemas.microsoft.com/office/2006/metadata/properties" ma:root="true" ma:fieldsID="34adbd9ed56468a7295a7671ee1d7b23" ns2:_="" ns3:_="">
    <xsd:import namespace="090d9cd3-765e-45ef-9f96-c66763bc941d"/>
    <xsd:import namespace="e14843bc-35c3-4271-bac2-7fe5804a45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  <xsd:element ref="ns2:Project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0d9cd3-765e-45ef-9f96-c66763bc94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aac5b8f-eef4-4bcc-9755-3d47f8a28b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jectOwner" ma:index="27" nillable="true" ma:displayName="Project Owner" ma:format="Dropdown" ma:list="UserInfo" ma:SharePointGroup="0" ma:internalName="ProjectOwn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843bc-35c3-4271-bac2-7fe5804a45e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34b6c82-afd8-43b8-8290-633aa991a77d}" ma:internalName="TaxCatchAll" ma:showField="CatchAllData" ma:web="e14843bc-35c3-4271-bac2-7fe5804a45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0d9cd3-765e-45ef-9f96-c66763bc941d">
      <Terms xmlns="http://schemas.microsoft.com/office/infopath/2007/PartnerControls"/>
    </lcf76f155ced4ddcb4097134ff3c332f>
    <ProjectOwner xmlns="090d9cd3-765e-45ef-9f96-c66763bc941d">
      <UserInfo>
        <DisplayName/>
        <AccountId xsi:nil="true"/>
        <AccountType/>
      </UserInfo>
    </ProjectOwner>
    <TaxCatchAll xmlns="e14843bc-35c3-4271-bac2-7fe5804a45e1" xsi:nil="true"/>
  </documentManagement>
</p:properties>
</file>

<file path=customXml/itemProps1.xml><?xml version="1.0" encoding="utf-8"?>
<ds:datastoreItem xmlns:ds="http://schemas.openxmlformats.org/officeDocument/2006/customXml" ds:itemID="{73C066DB-2874-4CF2-ABCC-D2EDADDB3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0d9cd3-765e-45ef-9f96-c66763bc941d"/>
    <ds:schemaRef ds:uri="e14843bc-35c3-4271-bac2-7fe5804a45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7D8F51-507F-44C6-8C76-F03956D5EC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D27648-33F6-4686-8E13-A79D6D8EA03D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e14843bc-35c3-4271-bac2-7fe5804a45e1"/>
    <ds:schemaRef ds:uri="http://purl.org/dc/elements/1.1/"/>
    <ds:schemaRef ds:uri="090d9cd3-765e-45ef-9f96-c66763bc941d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Fernandez-Lee</dc:creator>
  <cp:keywords/>
  <dc:description/>
  <cp:lastModifiedBy>User</cp:lastModifiedBy>
  <cp:revision>2</cp:revision>
  <dcterms:created xsi:type="dcterms:W3CDTF">2026-09-09T16:05:00Z</dcterms:created>
  <dcterms:modified xsi:type="dcterms:W3CDTF">2026-09-09T16:05:00Z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0x010100C206191D1D1A2E468BAB8D2D4ECC6C24</vt:lpwstr>
  </property>
  <property fmtid="{D5CDD505-2E9C-101B-9397-08002B2CF9AE}" pid="3" name="GrammarlyDocumentId">
    <vt:lpwstr>460f6aa0-2d51-4a72-abb5-42bd731016b1</vt:lpwstr>
  </property>
</Properties>
</file>